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F0" w:rsidRDefault="00D1711B" w:rsidP="0057612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  <w:r w:rsidR="0035421D" w:rsidRPr="0035421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 отделу образования администрации городского округа город Октябрьский Республики Башкортостана </w:t>
      </w:r>
      <w:r w:rsidR="0035421D" w:rsidRPr="0035421D">
        <w:rPr>
          <w:rFonts w:ascii="Times New Roman" w:hAnsi="Times New Roman" w:cs="Times New Roman"/>
          <w:b/>
          <w:sz w:val="28"/>
        </w:rPr>
        <w:t>в рамках п</w:t>
      </w:r>
      <w:r w:rsidR="0057612D" w:rsidRPr="0035421D">
        <w:rPr>
          <w:rFonts w:ascii="Times New Roman" w:hAnsi="Times New Roman" w:cs="Times New Roman"/>
          <w:b/>
          <w:sz w:val="28"/>
        </w:rPr>
        <w:t>роект</w:t>
      </w:r>
      <w:r w:rsidR="0035421D" w:rsidRPr="0035421D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12D3C" w:rsidRPr="0035421D">
        <w:rPr>
          <w:rFonts w:ascii="Times New Roman" w:hAnsi="Times New Roman" w:cs="Times New Roman"/>
          <w:b/>
          <w:sz w:val="28"/>
        </w:rPr>
        <w:t>«100 шагов к родному слову»</w:t>
      </w:r>
    </w:p>
    <w:p w:rsidR="0043706D" w:rsidRPr="0035421D" w:rsidRDefault="0043706D" w:rsidP="0057612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93"/>
        <w:gridCol w:w="72"/>
        <w:gridCol w:w="2812"/>
        <w:gridCol w:w="9"/>
        <w:gridCol w:w="2090"/>
        <w:gridCol w:w="66"/>
        <w:gridCol w:w="103"/>
        <w:gridCol w:w="1958"/>
        <w:gridCol w:w="26"/>
      </w:tblGrid>
      <w:tr w:rsidR="0057612D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12D3C" w:rsidRPr="00827101" w:rsidRDefault="0057612D" w:rsidP="00827101">
            <w:pPr>
              <w:tabs>
                <w:tab w:val="left" w:pos="34"/>
              </w:tabs>
              <w:ind w:left="34" w:hanging="3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10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1" w:type="dxa"/>
            <w:gridSpan w:val="3"/>
          </w:tcPr>
          <w:p w:rsidR="0057612D" w:rsidRPr="00D1711B" w:rsidRDefault="0057612D" w:rsidP="0082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мероприятия.</w:t>
            </w:r>
            <w:r w:rsidR="0082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1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21" w:type="dxa"/>
            <w:gridSpan w:val="2"/>
          </w:tcPr>
          <w:p w:rsidR="00612D3C" w:rsidRPr="00D1711B" w:rsidRDefault="0057612D" w:rsidP="00D1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6" w:type="dxa"/>
            <w:gridSpan w:val="2"/>
          </w:tcPr>
          <w:p w:rsidR="00612D3C" w:rsidRPr="00D1711B" w:rsidRDefault="0057612D" w:rsidP="00D17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  <w:tc>
          <w:tcPr>
            <w:tcW w:w="2061" w:type="dxa"/>
            <w:gridSpan w:val="2"/>
          </w:tcPr>
          <w:p w:rsidR="00612D3C" w:rsidRPr="00D1711B" w:rsidRDefault="0057612D" w:rsidP="00D17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3706D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43706D" w:rsidRPr="00827101" w:rsidRDefault="0043706D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43706D" w:rsidRPr="00D1711B" w:rsidRDefault="0043706D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Выставка книг башкирских писателей и поэтов</w:t>
            </w:r>
          </w:p>
        </w:tc>
        <w:tc>
          <w:tcPr>
            <w:tcW w:w="2821" w:type="dxa"/>
            <w:gridSpan w:val="2"/>
            <w:vMerge w:val="restart"/>
          </w:tcPr>
          <w:p w:rsidR="0043706D" w:rsidRPr="00D1711B" w:rsidRDefault="0043706D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№3» городского округа город Октябрьский Республики Башкортостан</w:t>
            </w:r>
          </w:p>
          <w:p w:rsidR="0043706D" w:rsidRPr="00D1711B" w:rsidRDefault="0043706D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 w:val="restart"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башкирского </w:t>
            </w:r>
            <w:r w:rsidR="002674B5"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</w:t>
            </w:r>
          </w:p>
        </w:tc>
        <w:tc>
          <w:tcPr>
            <w:tcW w:w="2061" w:type="dxa"/>
            <w:gridSpan w:val="2"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3706D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43706D" w:rsidRPr="00827101" w:rsidRDefault="0043706D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43706D" w:rsidRPr="00D1711B" w:rsidRDefault="0043706D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Просмотр экранизации эпоса «Урал батыр»</w:t>
            </w:r>
          </w:p>
        </w:tc>
        <w:tc>
          <w:tcPr>
            <w:tcW w:w="2821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3706D" w:rsidRPr="00D1711B" w:rsidTr="00827101">
        <w:trPr>
          <w:gridAfter w:val="1"/>
          <w:wAfter w:w="26" w:type="dxa"/>
          <w:trHeight w:val="744"/>
        </w:trPr>
        <w:tc>
          <w:tcPr>
            <w:tcW w:w="709" w:type="dxa"/>
          </w:tcPr>
          <w:p w:rsidR="0043706D" w:rsidRPr="00827101" w:rsidRDefault="0043706D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43706D" w:rsidRPr="00D1711B" w:rsidRDefault="0043706D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Викторина по творчеству Рами Гарипова</w:t>
            </w:r>
          </w:p>
        </w:tc>
        <w:tc>
          <w:tcPr>
            <w:tcW w:w="2821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3706D" w:rsidRPr="00D1711B" w:rsidTr="00827101">
        <w:trPr>
          <w:gridAfter w:val="1"/>
          <w:wAfter w:w="26" w:type="dxa"/>
          <w:trHeight w:val="180"/>
        </w:trPr>
        <w:tc>
          <w:tcPr>
            <w:tcW w:w="709" w:type="dxa"/>
          </w:tcPr>
          <w:p w:rsidR="0043706D" w:rsidRPr="00827101" w:rsidRDefault="0043706D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43706D" w:rsidRPr="00D1711B" w:rsidRDefault="0043706D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Конкурс чтецов по творчеству башкирских поэтов</w:t>
            </w:r>
          </w:p>
        </w:tc>
        <w:tc>
          <w:tcPr>
            <w:tcW w:w="2821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3706D" w:rsidRPr="00D1711B" w:rsidTr="00827101">
        <w:trPr>
          <w:gridAfter w:val="1"/>
          <w:wAfter w:w="26" w:type="dxa"/>
          <w:trHeight w:val="127"/>
        </w:trPr>
        <w:tc>
          <w:tcPr>
            <w:tcW w:w="709" w:type="dxa"/>
          </w:tcPr>
          <w:p w:rsidR="0043706D" w:rsidRPr="00827101" w:rsidRDefault="0043706D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43706D" w:rsidRPr="00D1711B" w:rsidRDefault="0043706D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по творчеству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</w:p>
        </w:tc>
        <w:tc>
          <w:tcPr>
            <w:tcW w:w="2821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3706D" w:rsidRPr="00D1711B" w:rsidTr="00827101">
        <w:trPr>
          <w:gridAfter w:val="1"/>
          <w:wAfter w:w="26" w:type="dxa"/>
          <w:trHeight w:val="150"/>
        </w:trPr>
        <w:tc>
          <w:tcPr>
            <w:tcW w:w="709" w:type="dxa"/>
          </w:tcPr>
          <w:p w:rsidR="0043706D" w:rsidRPr="00827101" w:rsidRDefault="0043706D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43706D" w:rsidRPr="00D1711B" w:rsidRDefault="0043706D" w:rsidP="00D17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по роману </w:t>
            </w:r>
            <w:proofErr w:type="spellStart"/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Т.Гариповой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«Буренушка»</w:t>
            </w:r>
          </w:p>
        </w:tc>
        <w:tc>
          <w:tcPr>
            <w:tcW w:w="2821" w:type="dxa"/>
            <w:gridSpan w:val="2"/>
            <w:vMerge/>
          </w:tcPr>
          <w:p w:rsidR="0043706D" w:rsidRPr="00D1711B" w:rsidRDefault="0043706D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706D" w:rsidRPr="00D1711B" w:rsidTr="00827101">
        <w:trPr>
          <w:gridAfter w:val="1"/>
          <w:wAfter w:w="26" w:type="dxa"/>
          <w:trHeight w:val="157"/>
        </w:trPr>
        <w:tc>
          <w:tcPr>
            <w:tcW w:w="709" w:type="dxa"/>
          </w:tcPr>
          <w:p w:rsidR="0043706D" w:rsidRPr="00827101" w:rsidRDefault="0043706D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43706D" w:rsidRPr="00D1711B" w:rsidRDefault="0043706D" w:rsidP="00D17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 творчеству М. </w:t>
            </w:r>
            <w:proofErr w:type="spellStart"/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Гафури</w:t>
            </w:r>
            <w:proofErr w:type="spellEnd"/>
          </w:p>
        </w:tc>
        <w:tc>
          <w:tcPr>
            <w:tcW w:w="2821" w:type="dxa"/>
            <w:gridSpan w:val="2"/>
            <w:vMerge/>
          </w:tcPr>
          <w:p w:rsidR="0043706D" w:rsidRPr="00D1711B" w:rsidRDefault="0043706D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706D" w:rsidRPr="00D1711B" w:rsidTr="00827101">
        <w:trPr>
          <w:gridAfter w:val="1"/>
          <w:wAfter w:w="26" w:type="dxa"/>
          <w:trHeight w:val="180"/>
        </w:trPr>
        <w:tc>
          <w:tcPr>
            <w:tcW w:w="709" w:type="dxa"/>
          </w:tcPr>
          <w:p w:rsidR="0043706D" w:rsidRPr="00827101" w:rsidRDefault="0043706D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43706D" w:rsidRPr="00D1711B" w:rsidRDefault="0043706D" w:rsidP="00D17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кроссвордов по творчеству </w:t>
            </w:r>
            <w:proofErr w:type="spellStart"/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С.Юлаева</w:t>
            </w:r>
            <w:proofErr w:type="spellEnd"/>
          </w:p>
        </w:tc>
        <w:tc>
          <w:tcPr>
            <w:tcW w:w="2821" w:type="dxa"/>
            <w:gridSpan w:val="2"/>
            <w:vMerge/>
          </w:tcPr>
          <w:p w:rsidR="0043706D" w:rsidRPr="00D1711B" w:rsidRDefault="0043706D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</w:tcPr>
          <w:p w:rsidR="0043706D" w:rsidRPr="00D1711B" w:rsidRDefault="0043706D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К.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Шайморатов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генерал.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 на родном языке, 4класс)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Исаргакова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Городской конкурс  юных сказителей «Урал батыр»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Габдулхакова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«Литературно-музыкальная композиция» по творчеству М.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Исаргакова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Акмулла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варистары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 конкурс чтецов 5-9 классы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Исаргакова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«Салават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Юлаев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Исаргакова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М.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Буракаевой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Аргымак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Усманова Р.М.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Биишева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Библиотека 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Библиотечный урок «Радость нашего дома»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школьной библиотеке 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 произведениям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Библиотека 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НуркаеваЭ.А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Книжная выставка в школьной библиотеке «100 шагов к родному слову»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Библиотека 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Уроки внеклассного чтения, посвященные 75-летию Великой Победы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: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“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Ф.Акбулатова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икм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”, “Р.Ниғмәти. Үлтер, улым фашисты! ”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Исаргакова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Интегрированный урок по творчеству Ш.Бабич “Беҙ үҙебеҙ башҡорттар”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Исаргакова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март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a-RU"/>
              </w:rPr>
            </w:pPr>
            <w:r w:rsidRPr="00D1711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ba-RU"/>
              </w:rPr>
              <w:t>“Туған тел” Конкурс на лучшее чтение стихов Р.Ғарипова 5-7 классы.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«Башкирская гимназия №4»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Исаргакова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апрель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Час краеведения «Жизнь и творчество М.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Ноябрь, декабрь 2019г.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библиотекарем ЦГБС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Габдулхаковой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О.А. Тема «Язык народа-самое главное сокровище».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12.12.2019г.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Книжные выставки, открытые просмотры литературы «Башкирская книга-хранительница духовных богатств</w:t>
            </w:r>
            <w:proofErr w:type="gramStart"/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.</w:t>
            </w:r>
            <w:proofErr w:type="gramEnd"/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13.12.2019г.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Книжные выставки «Книги из страны детства», «Обрати свое сердце к книгам»,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ягым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– алтын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бишегем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Бикбаева С.Р.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19.12.19г.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Час поэзии Рами Гарипов Поэма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Табыныу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Шиғыр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тел»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Январь 2020г.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Мифтахетдин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Акмулла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повести М.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 нашего дома»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25.02.2020г.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Литературные вечера к юбилеям писателей «Певцы родного края»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Бикбаева С.Р.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Обзор у книжной выставки «100 шагов к родному слову»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 и литературы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02.03.2020г.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повести Амира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Аминева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Ҡытай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город».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12.03.2020г.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памяти: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Анвер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Бикчентаев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Ҙур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оркестр»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шиғыр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родного языка и литературы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20.03.2020г.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«День Салавата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06.04.2020г.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романа М.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«Черноликие»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14.05.2020г.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Час знакомства с творчеством писателя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Нугман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Мусин.-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Мәңгелек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урман» роман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 и литературы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05.03.2020г.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D1711B" w:rsidRDefault="00657AE7" w:rsidP="0082710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1" w:type="dxa"/>
            <w:gridSpan w:val="3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поэтические чтения: «По светлому пути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», «Наш любимец Сергей Аксаков»</w:t>
            </w:r>
          </w:p>
        </w:tc>
        <w:tc>
          <w:tcPr>
            <w:tcW w:w="2821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 и литературы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21.05.2020г.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Книжная выставка и обзор книг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башкирского поэта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Сайфи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Кудаша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Нуриева Г.М.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музыкальный вечер «Народный поэт Башкортостана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Мустай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Карим».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библиотека зал, 2 этаж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Нуриева Г.М.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рассказу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Урманда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1711B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Нуриева Г.М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Просмотр телеспектакля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ҙҙең өйҙөң йәме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 и фильма «Сестренка».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с 1 по 8 класс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Нуриева Г.М.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14.10.2019-19.10.2019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по произведениям народного поэта Башкортостана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4а, 4б классы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Нуриева Г.М.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произведение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Мустая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Беҙҙең өйҙөң йәме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 1 по 6 класс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Нуриева Г.М.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07.10.2019-19.10.2019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Оформление буклета, посвященного жизни и творчеству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а.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 класс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Нуриева Г.М.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Инсценирование отрывков из произведений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Сагит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Агиш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а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Эш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самауырда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ү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.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 класс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Нуриева Г.М.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Выставка одной книги. “Внимание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: интересная книга» Книга 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Марата Каримова «Етте заман».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библиотека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Нуриева Г.М.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09.01.2020</w:t>
            </w:r>
          </w:p>
        </w:tc>
      </w:tr>
      <w:tr w:rsidR="00657AE7" w:rsidRPr="00D1711B" w:rsidTr="00827101">
        <w:trPr>
          <w:gridAfter w:val="1"/>
          <w:wAfter w:w="26" w:type="dxa"/>
          <w:trHeight w:val="862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Конкурс рисунков по стихам Салавата Юлаева “Ай, Уралым, Уралым”. 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начальные классы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Нуриева Г.М.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20.02.2020</w:t>
            </w:r>
          </w:p>
        </w:tc>
      </w:tr>
      <w:tr w:rsidR="00657AE7" w:rsidRPr="00D1711B" w:rsidTr="00827101">
        <w:trPr>
          <w:gridAfter w:val="1"/>
          <w:wAfter w:w="26" w:type="dxa"/>
          <w:trHeight w:val="1258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Литературная викторина по жизни и творчеству Хадии Давлетшиной. Реклама книги “Ырғыҙ”.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класс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Нуриева Г.М.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05.03.2020</w:t>
            </w:r>
          </w:p>
        </w:tc>
      </w:tr>
      <w:tr w:rsidR="00657AE7" w:rsidRPr="00D1711B" w:rsidTr="00827101">
        <w:trPr>
          <w:gridAfter w:val="1"/>
          <w:wAfter w:w="26" w:type="dxa"/>
          <w:trHeight w:val="836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Презентация книг  поэта  Равиля Бикбаева.  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8 класс, библиотека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Нуриева Г.М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16.04.2020</w:t>
            </w:r>
          </w:p>
        </w:tc>
      </w:tr>
      <w:tr w:rsidR="00657AE7" w:rsidRPr="00D1711B" w:rsidTr="00827101">
        <w:trPr>
          <w:gridAfter w:val="1"/>
          <w:wAfter w:w="26" w:type="dxa"/>
          <w:trHeight w:val="991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Читательская конференция по драме  Асхата Мирзагит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Әсәләр көтәләр улларын”.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ТГ №11</w:t>
            </w:r>
          </w:p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Нуриева Г.М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04.05.2020</w:t>
            </w:r>
          </w:p>
        </w:tc>
      </w:tr>
      <w:tr w:rsidR="00657AE7" w:rsidRPr="00D1711B" w:rsidTr="00827101"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 xml:space="preserve">Литературная композиция для 5-6 классов «Поэт, писатель, патриот», посвященная творчеству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Мустая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</w:p>
        </w:tc>
        <w:tc>
          <w:tcPr>
            <w:tcW w:w="2977" w:type="dxa"/>
            <w:gridSpan w:val="3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Библиотека МБОУ СОШ №12</w:t>
            </w:r>
          </w:p>
        </w:tc>
        <w:tc>
          <w:tcPr>
            <w:tcW w:w="2268" w:type="dxa"/>
            <w:gridSpan w:val="4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Гимасламова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А.Ф. – зав. библиотекой</w:t>
            </w:r>
          </w:p>
        </w:tc>
        <w:tc>
          <w:tcPr>
            <w:tcW w:w="1984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25.12.2019-25.01.2019</w:t>
            </w:r>
          </w:p>
        </w:tc>
      </w:tr>
      <w:tr w:rsidR="00657AE7" w:rsidRPr="00D1711B" w:rsidTr="00827101"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 xml:space="preserve">«Путь к свободе и национальному становлению» через творчество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Ахмет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Заки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Валиди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(9 классы)</w:t>
            </w:r>
          </w:p>
        </w:tc>
        <w:tc>
          <w:tcPr>
            <w:tcW w:w="2977" w:type="dxa"/>
            <w:gridSpan w:val="3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Актовый зал МБОУ СОШ №12</w:t>
            </w:r>
          </w:p>
        </w:tc>
        <w:tc>
          <w:tcPr>
            <w:tcW w:w="2268" w:type="dxa"/>
            <w:gridSpan w:val="4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Харисова Г.М. – учитель башкирского языка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Д.Ф. - учитель ИКБ</w:t>
            </w:r>
          </w:p>
        </w:tc>
        <w:tc>
          <w:tcPr>
            <w:tcW w:w="1984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31.01.2020г. (пятница)</w:t>
            </w:r>
          </w:p>
        </w:tc>
      </w:tr>
      <w:tr w:rsidR="00657AE7" w:rsidRPr="00D1711B" w:rsidTr="00827101"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Равиль Бикбаев «Моя родословная: что в имени тебе моем?» (8 классы)</w:t>
            </w:r>
          </w:p>
        </w:tc>
        <w:tc>
          <w:tcPr>
            <w:tcW w:w="2977" w:type="dxa"/>
            <w:gridSpan w:val="3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Актовый зал МБОУ СОШ №12</w:t>
            </w:r>
          </w:p>
        </w:tc>
        <w:tc>
          <w:tcPr>
            <w:tcW w:w="2268" w:type="dxa"/>
            <w:gridSpan w:val="4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Харисова Г.М.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Учитель башкирского языка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Имамутдинова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Л.Я. – учитель татарского языка</w:t>
            </w:r>
          </w:p>
        </w:tc>
        <w:tc>
          <w:tcPr>
            <w:tcW w:w="1984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21.02.2020г. (пятница)</w:t>
            </w:r>
          </w:p>
        </w:tc>
      </w:tr>
      <w:tr w:rsidR="00657AE7" w:rsidRPr="00D1711B" w:rsidTr="00827101"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«К истокам родного слова» по творчеству Рами Гарипова (4, 7 классы)</w:t>
            </w:r>
          </w:p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Конкурсы чтецов и рисунков</w:t>
            </w:r>
          </w:p>
        </w:tc>
        <w:tc>
          <w:tcPr>
            <w:tcW w:w="2977" w:type="dxa"/>
            <w:gridSpan w:val="3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Актовый зал МБОУ СОШ №12</w:t>
            </w:r>
          </w:p>
        </w:tc>
        <w:tc>
          <w:tcPr>
            <w:tcW w:w="2268" w:type="dxa"/>
            <w:gridSpan w:val="4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Рихтер А. С.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</w:tc>
        <w:tc>
          <w:tcPr>
            <w:tcW w:w="1984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17.03.2020г.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</w:tr>
      <w:tr w:rsidR="00657AE7" w:rsidRPr="00D1711B" w:rsidTr="00827101"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 xml:space="preserve">«Во имя жизни» </w:t>
            </w:r>
          </w:p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Биишевой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глазами подростков (5-6 классы)</w:t>
            </w:r>
          </w:p>
        </w:tc>
        <w:tc>
          <w:tcPr>
            <w:tcW w:w="2977" w:type="dxa"/>
            <w:gridSpan w:val="3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Актовый зал МБОУ СОШ №12</w:t>
            </w:r>
          </w:p>
        </w:tc>
        <w:tc>
          <w:tcPr>
            <w:tcW w:w="2268" w:type="dxa"/>
            <w:gridSpan w:val="4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Гимасламова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А.Ф. – зав. библиотекой</w:t>
            </w:r>
          </w:p>
        </w:tc>
        <w:tc>
          <w:tcPr>
            <w:tcW w:w="1984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Урок  доброты по повести М.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 нашего дома»</w:t>
            </w:r>
          </w:p>
        </w:tc>
        <w:tc>
          <w:tcPr>
            <w:tcW w:w="2893" w:type="dxa"/>
            <w:gridSpan w:val="3"/>
          </w:tcPr>
          <w:p w:rsidR="00657AE7" w:rsidRPr="00D1711B" w:rsidRDefault="00D1711B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№13, </w:t>
            </w:r>
            <w:r w:rsidR="00657AE7" w:rsidRPr="00D1711B">
              <w:rPr>
                <w:rFonts w:ascii="Times New Roman" w:hAnsi="Times New Roman" w:cs="Times New Roman"/>
                <w:sz w:val="24"/>
                <w:szCs w:val="24"/>
              </w:rPr>
              <w:t>аудитория № 48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Карташова Л.М.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викторина «Книга - мой 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и верный помощник»</w:t>
            </w:r>
          </w:p>
        </w:tc>
        <w:tc>
          <w:tcPr>
            <w:tcW w:w="2893" w:type="dxa"/>
            <w:gridSpan w:val="3"/>
          </w:tcPr>
          <w:p w:rsidR="00657AE7" w:rsidRPr="00D1711B" w:rsidRDefault="00D1711B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№13, </w:t>
            </w:r>
            <w:r w:rsidR="00657AE7" w:rsidRPr="00D1711B">
              <w:rPr>
                <w:rFonts w:ascii="Times New Roman" w:hAnsi="Times New Roman" w:cs="Times New Roman"/>
                <w:sz w:val="24"/>
                <w:szCs w:val="24"/>
              </w:rPr>
              <w:t>аудитория № 45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Стулова О.В.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в Национальную библиотеку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им.Ахмет-Заки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Валиди</w:t>
            </w:r>
            <w:proofErr w:type="spellEnd"/>
          </w:p>
        </w:tc>
        <w:tc>
          <w:tcPr>
            <w:tcW w:w="2893" w:type="dxa"/>
            <w:gridSpan w:val="3"/>
          </w:tcPr>
          <w:p w:rsidR="00657AE7" w:rsidRPr="00D1711B" w:rsidRDefault="00D1711B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№13, </w:t>
            </w:r>
            <w:r w:rsidR="00657AE7" w:rsidRPr="00D1711B">
              <w:rPr>
                <w:rFonts w:ascii="Times New Roman" w:hAnsi="Times New Roman" w:cs="Times New Roman"/>
                <w:sz w:val="24"/>
                <w:szCs w:val="24"/>
              </w:rPr>
              <w:t>аудитория № 43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Идрисова Г.Ф.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Устный журнал «Знакомимся с башкирскими писателями»</w:t>
            </w:r>
          </w:p>
        </w:tc>
        <w:tc>
          <w:tcPr>
            <w:tcW w:w="2893" w:type="dxa"/>
            <w:gridSpan w:val="3"/>
          </w:tcPr>
          <w:p w:rsidR="00657AE7" w:rsidRPr="00D1711B" w:rsidRDefault="00D1711B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№13, </w:t>
            </w:r>
            <w:r w:rsidR="00657AE7" w:rsidRPr="00D1711B">
              <w:rPr>
                <w:rFonts w:ascii="Times New Roman" w:hAnsi="Times New Roman" w:cs="Times New Roman"/>
                <w:sz w:val="24"/>
                <w:szCs w:val="24"/>
              </w:rPr>
              <w:t>аудитория № 43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Выступление лекторских групп «Юбиляры – поэты Республики Башкортостан»</w:t>
            </w:r>
          </w:p>
        </w:tc>
        <w:tc>
          <w:tcPr>
            <w:tcW w:w="2893" w:type="dxa"/>
            <w:gridSpan w:val="3"/>
          </w:tcPr>
          <w:p w:rsidR="00657AE7" w:rsidRPr="00D1711B" w:rsidRDefault="00D1711B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№13, </w:t>
            </w:r>
            <w:r w:rsidR="00657AE7" w:rsidRPr="00D1711B">
              <w:rPr>
                <w:rFonts w:ascii="Times New Roman" w:hAnsi="Times New Roman" w:cs="Times New Roman"/>
                <w:sz w:val="24"/>
                <w:szCs w:val="24"/>
              </w:rPr>
              <w:t>аудитории № 30-49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</w:tr>
      <w:tr w:rsidR="00657AE7" w:rsidRPr="00D1711B" w:rsidTr="00827101">
        <w:trPr>
          <w:gridAfter w:val="1"/>
          <w:wAfter w:w="26" w:type="dxa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Книжные выставки, посвященные писателям-юбилярам РБ</w:t>
            </w:r>
          </w:p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</w:t>
            </w:r>
            <w:r w:rsidRPr="00D171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классика башкирской поэзии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Шайхзады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Бабича</w:t>
            </w:r>
          </w:p>
          <w:p w:rsidR="00657AE7" w:rsidRPr="00D1711B" w:rsidRDefault="00657AE7" w:rsidP="00D1711B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 лет со дня рождения </w:t>
            </w:r>
            <w:r w:rsidRPr="00D171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писателя, лауреата государственной пре</w:t>
            </w:r>
            <w:r w:rsidRPr="00D171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D171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мии имени Салавата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Юлаева</w:t>
            </w:r>
            <w:proofErr w:type="spellEnd"/>
            <w:r w:rsidRPr="00D171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Сагита</w:t>
            </w:r>
            <w:proofErr w:type="spellEnd"/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Агиша</w:t>
            </w:r>
            <w:proofErr w:type="spellEnd"/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115 лет со дня рождения писательницы, лауреата госу</w:t>
            </w:r>
            <w:r w:rsidRPr="00D171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D171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дарственной премии имени Салавата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Юлаева</w:t>
            </w:r>
            <w:proofErr w:type="spellEnd"/>
            <w:r w:rsidRPr="00D171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Хадии</w:t>
            </w:r>
            <w:proofErr w:type="spellEnd"/>
            <w:r w:rsidRPr="00D171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Давлетшиной</w:t>
            </w:r>
            <w:proofErr w:type="spellEnd"/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115 лет со дня рождения </w:t>
            </w:r>
            <w:r w:rsidRPr="00D171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поэта</w:t>
            </w:r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Гайсы</w:t>
            </w:r>
            <w:proofErr w:type="spellEnd"/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Юсупо</w:t>
            </w:r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1711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 </w:t>
            </w:r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100 лет со дня рождения </w:t>
            </w:r>
            <w:r w:rsidRPr="00D171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писателя, заслуженного деяте</w:t>
            </w:r>
            <w:r w:rsidRPr="00D171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 xml:space="preserve">ля искусств РБ, лауреата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госпремии</w:t>
            </w:r>
            <w:proofErr w:type="spellEnd"/>
            <w:r w:rsidRPr="00D171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имени </w:t>
            </w:r>
            <w:r w:rsidRPr="00D1711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Салавата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Юлаева</w:t>
            </w:r>
            <w:proofErr w:type="spellEnd"/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Ибрагима </w:t>
            </w:r>
            <w:r w:rsidRPr="00D1711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Абдуллина</w:t>
            </w:r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657AE7" w:rsidRPr="00D1711B" w:rsidRDefault="00657AE7" w:rsidP="00D1711B">
            <w:pPr>
              <w:shd w:val="clear" w:color="auto" w:fill="FFFFFF"/>
              <w:ind w:left="5" w:right="1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70 лет со дня рождения </w:t>
            </w:r>
            <w:r w:rsidRPr="00D171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поэтессы</w:t>
            </w:r>
            <w:r w:rsidRPr="00D171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Расимы</w:t>
            </w:r>
            <w:proofErr w:type="spellEnd"/>
            <w:r w:rsidRPr="00D171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Урак</w:t>
            </w:r>
            <w:r w:rsidRPr="00D1711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синой</w:t>
            </w:r>
            <w:proofErr w:type="spellEnd"/>
          </w:p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95 лет со дня рождения писателя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Шакира</w:t>
            </w:r>
            <w:proofErr w:type="spellEnd"/>
            <w:r w:rsidRPr="00D171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Янбаева</w:t>
            </w:r>
            <w:proofErr w:type="spellEnd"/>
            <w:r w:rsidRPr="00D1711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3"/>
          </w:tcPr>
          <w:p w:rsidR="00657AE7" w:rsidRPr="00D1711B" w:rsidRDefault="00D1711B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№13, </w:t>
            </w:r>
            <w:r w:rsidR="00657AE7"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E7" w:rsidRPr="00D1711B" w:rsidRDefault="00657AE7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</w:tr>
      <w:tr w:rsidR="00657AE7" w:rsidRPr="00D1711B" w:rsidTr="00827101">
        <w:trPr>
          <w:gridAfter w:val="1"/>
          <w:wAfter w:w="26" w:type="dxa"/>
          <w:trHeight w:val="328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тематической выставки </w:t>
            </w:r>
            <w:r w:rsidRPr="00D171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«100 шагов к родному слову»)</w:t>
            </w:r>
          </w:p>
        </w:tc>
        <w:tc>
          <w:tcPr>
            <w:tcW w:w="2893" w:type="dxa"/>
            <w:gridSpan w:val="3"/>
          </w:tcPr>
          <w:p w:rsidR="00657AE7" w:rsidRPr="00D1711B" w:rsidRDefault="00657AE7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Маслюкова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Г.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13.01.2020-31.01. 2020г.</w:t>
            </w:r>
          </w:p>
        </w:tc>
      </w:tr>
      <w:tr w:rsidR="00657AE7" w:rsidRPr="00D1711B" w:rsidTr="00827101">
        <w:trPr>
          <w:gridAfter w:val="1"/>
          <w:wAfter w:w="26" w:type="dxa"/>
          <w:trHeight w:val="405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 мире языков»</w:t>
            </w:r>
          </w:p>
        </w:tc>
        <w:tc>
          <w:tcPr>
            <w:tcW w:w="2893" w:type="dxa"/>
            <w:gridSpan w:val="3"/>
          </w:tcPr>
          <w:p w:rsidR="00657AE7" w:rsidRPr="00D1711B" w:rsidRDefault="00D1711B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№17, </w:t>
            </w:r>
            <w:r w:rsidR="00657AE7"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 В. Б.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13.01.2020-17.01.2020г.</w:t>
            </w:r>
          </w:p>
        </w:tc>
      </w:tr>
      <w:tr w:rsidR="00657AE7" w:rsidRPr="00D1711B" w:rsidTr="00827101">
        <w:trPr>
          <w:gridAfter w:val="1"/>
          <w:wAfter w:w="26" w:type="dxa"/>
          <w:trHeight w:val="126"/>
        </w:trPr>
        <w:tc>
          <w:tcPr>
            <w:tcW w:w="709" w:type="dxa"/>
          </w:tcPr>
          <w:p w:rsidR="00657AE7" w:rsidRPr="00827101" w:rsidRDefault="00657AE7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657AE7" w:rsidRPr="00D1711B" w:rsidRDefault="00657AE7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викторины  «Язык родной, дружи со мной»</w:t>
            </w:r>
          </w:p>
        </w:tc>
        <w:tc>
          <w:tcPr>
            <w:tcW w:w="2893" w:type="dxa"/>
            <w:gridSpan w:val="3"/>
          </w:tcPr>
          <w:p w:rsidR="00657AE7" w:rsidRPr="00D1711B" w:rsidRDefault="00D1711B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№17, </w:t>
            </w:r>
            <w:r w:rsidR="00657AE7"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156" w:type="dxa"/>
            <w:gridSpan w:val="2"/>
          </w:tcPr>
          <w:p w:rsidR="00657AE7" w:rsidRPr="00D1711B" w:rsidRDefault="00657AE7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Хазиева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Н.</w:t>
            </w:r>
          </w:p>
        </w:tc>
        <w:tc>
          <w:tcPr>
            <w:tcW w:w="2061" w:type="dxa"/>
            <w:gridSpan w:val="2"/>
          </w:tcPr>
          <w:p w:rsidR="00657AE7" w:rsidRPr="00D1711B" w:rsidRDefault="00657AE7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22.01.2020г.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Шаймуратов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генерал»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14.01.2020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Салават Юлаев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Ай, Уралым, Уралым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15.01.2020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Мустай Карим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Беҙҙең өйҙөң йәме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библиотека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Егорова О.Н.</w:t>
            </w:r>
          </w:p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17.12.2019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Мифтахетдин Акмулла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Башҡорттарым, уҡыу кәрәк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13.12.2019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Зайнаб Биишева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Кәмһетелгәндәр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16.01.2020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Хадия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ғыҙ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23.01.2020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Ринат Камал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Таня, Таңһылыу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28.01.2020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Рами Гарипов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Туған тел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21.01.2020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Урал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эпос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12.02.2020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Мустай Карим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Уңдым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25.02.2020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Мустай Карим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Ай тотолған төндә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27.02.2020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a-RU"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Нугман Мусин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Мәңгелек урман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04.10.2020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Рашит Нигмати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Үлтер, улым, фашисты!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03.02.2020</w:t>
            </w:r>
          </w:p>
        </w:tc>
      </w:tr>
      <w:tr w:rsidR="0087767F" w:rsidRPr="00D1711B" w:rsidTr="00827101">
        <w:trPr>
          <w:gridAfter w:val="1"/>
          <w:wAfter w:w="26" w:type="dxa"/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Ахияр Хакимов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Өйөрмә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</w:t>
            </w:r>
          </w:p>
        </w:tc>
        <w:tc>
          <w:tcPr>
            <w:tcW w:w="2156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учителя башкирского языка</w:t>
            </w:r>
          </w:p>
        </w:tc>
        <w:tc>
          <w:tcPr>
            <w:tcW w:w="2061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24.10.2020</w:t>
            </w:r>
          </w:p>
        </w:tc>
      </w:tr>
      <w:tr w:rsidR="0087767F" w:rsidRPr="00D1711B" w:rsidTr="00827101"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на тему: «Салават-славный сын Урала» Конкурс чтецов (стихотворения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С.Юлаева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ГБОУ Октябрьская коррекционная школа № 19 </w:t>
            </w:r>
          </w:p>
        </w:tc>
        <w:tc>
          <w:tcPr>
            <w:tcW w:w="2090" w:type="dxa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Э.Р.Фаррахова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gridSpan w:val="4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25.02.2020 </w:t>
            </w:r>
          </w:p>
        </w:tc>
      </w:tr>
      <w:tr w:rsidR="0087767F" w:rsidRPr="00D1711B" w:rsidTr="00827101"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поэты» </w:t>
            </w:r>
          </w:p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С.Алибаева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«Зов Салавата»,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Я.Кулмуя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«Рядом с Салаватом»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Р.Гарипова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«Родной язык»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школьную библиотеку </w:t>
            </w:r>
          </w:p>
        </w:tc>
        <w:tc>
          <w:tcPr>
            <w:tcW w:w="2090" w:type="dxa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А.М.Низамова</w:t>
            </w:r>
            <w:proofErr w:type="spellEnd"/>
          </w:p>
        </w:tc>
        <w:tc>
          <w:tcPr>
            <w:tcW w:w="2153" w:type="dxa"/>
            <w:gridSpan w:val="4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</w:tr>
      <w:tr w:rsidR="0087767F" w:rsidRPr="00D1711B" w:rsidTr="00827101"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Урок на тему: «Произведение искусства как источник нравственности в творчестве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»(повесть «Черноликие»)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ГБОУ Октябрьская коррекционная школа № 19</w:t>
            </w:r>
          </w:p>
        </w:tc>
        <w:tc>
          <w:tcPr>
            <w:tcW w:w="2090" w:type="dxa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Э.Х.Чембарисова</w:t>
            </w:r>
            <w:proofErr w:type="spellEnd"/>
          </w:p>
        </w:tc>
        <w:tc>
          <w:tcPr>
            <w:tcW w:w="2153" w:type="dxa"/>
            <w:gridSpan w:val="4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</w:tr>
      <w:tr w:rsidR="0087767F" w:rsidRPr="00D1711B" w:rsidTr="00827101"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на тему: «Жизнь и творчество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» («Башкиры мои, учиться надо»)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ГБОУ Октябрьская коррекционная школа № 19</w:t>
            </w:r>
          </w:p>
        </w:tc>
        <w:tc>
          <w:tcPr>
            <w:tcW w:w="2090" w:type="dxa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Э.Р.Фаррахова</w:t>
            </w:r>
            <w:proofErr w:type="spellEnd"/>
          </w:p>
        </w:tc>
        <w:tc>
          <w:tcPr>
            <w:tcW w:w="2153" w:type="dxa"/>
            <w:gridSpan w:val="4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</w:tr>
      <w:tr w:rsidR="0087767F" w:rsidRPr="00D1711B" w:rsidTr="00827101"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Внеклассное мероприятие на тему: «Певец добра и мира» (по повести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М.Карима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 нашего дома»)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ГБОУ Октябрьская коррекционная школа № 19</w:t>
            </w:r>
          </w:p>
        </w:tc>
        <w:tc>
          <w:tcPr>
            <w:tcW w:w="2090" w:type="dxa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С.И.Корнилова</w:t>
            </w:r>
            <w:proofErr w:type="spellEnd"/>
          </w:p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Э.Р.Фаррахова</w:t>
            </w:r>
            <w:proofErr w:type="spellEnd"/>
          </w:p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А.М.Низамова</w:t>
            </w:r>
            <w:proofErr w:type="spellEnd"/>
          </w:p>
        </w:tc>
        <w:tc>
          <w:tcPr>
            <w:tcW w:w="2153" w:type="dxa"/>
            <w:gridSpan w:val="4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</w:tr>
      <w:tr w:rsidR="0087767F" w:rsidRPr="00D1711B" w:rsidTr="00827101"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Акбулатова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«Отцовский хлеб» Чтение рассказа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ГБОУ Октябрьская коррекционная школа № 19 </w:t>
            </w:r>
          </w:p>
        </w:tc>
        <w:tc>
          <w:tcPr>
            <w:tcW w:w="2090" w:type="dxa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Э.Р.Фаррахова</w:t>
            </w:r>
            <w:proofErr w:type="spellEnd"/>
          </w:p>
        </w:tc>
        <w:tc>
          <w:tcPr>
            <w:tcW w:w="2153" w:type="dxa"/>
            <w:gridSpan w:val="4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26.12.19</w:t>
            </w:r>
          </w:p>
        </w:tc>
      </w:tr>
      <w:tr w:rsidR="0087767F" w:rsidRPr="00D1711B" w:rsidTr="00827101"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по произведению 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А.Игебаева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 «</w:t>
            </w: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ГБОУ Октябрьская коррекционная школа № 19</w:t>
            </w:r>
          </w:p>
        </w:tc>
        <w:tc>
          <w:tcPr>
            <w:tcW w:w="2090" w:type="dxa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А.М.Низамова</w:t>
            </w:r>
            <w:proofErr w:type="spellEnd"/>
          </w:p>
        </w:tc>
        <w:tc>
          <w:tcPr>
            <w:tcW w:w="2153" w:type="dxa"/>
            <w:gridSpan w:val="4"/>
          </w:tcPr>
          <w:p w:rsidR="0087767F" w:rsidRPr="00D1711B" w:rsidRDefault="0087767F" w:rsidP="00D1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87767F" w:rsidRPr="00D1711B" w:rsidTr="00827101">
        <w:trPr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Pr="00D1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сәғәт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е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«Баш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ҡорт яҙыусыларының әҫәрҙәре буйынса сәйәхәт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</w:t>
            </w:r>
          </w:p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Классный час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Путешествие по произведениям башкирских писателей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2090" w:type="dxa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Байгильдина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2153" w:type="dxa"/>
            <w:gridSpan w:val="4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24.12.2019</w:t>
            </w:r>
          </w:p>
        </w:tc>
      </w:tr>
      <w:tr w:rsidR="0087767F" w:rsidRPr="00D1711B" w:rsidTr="00827101">
        <w:trPr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Шиғырҙар һөйләүселәр конкурсы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Туған телем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 (Конкурс чтецов 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родной язык»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)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2090" w:type="dxa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 Г.М.</w:t>
            </w:r>
          </w:p>
        </w:tc>
        <w:tc>
          <w:tcPr>
            <w:tcW w:w="2153" w:type="dxa"/>
            <w:gridSpan w:val="4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27.12.2019</w:t>
            </w:r>
          </w:p>
        </w:tc>
      </w:tr>
      <w:tr w:rsidR="0087767F" w:rsidRPr="00D1711B" w:rsidTr="00827101">
        <w:trPr>
          <w:trHeight w:val="673"/>
        </w:trPr>
        <w:tc>
          <w:tcPr>
            <w:tcW w:w="709" w:type="dxa"/>
          </w:tcPr>
          <w:p w:rsidR="0087767F" w:rsidRPr="00827101" w:rsidRDefault="0087767F" w:rsidP="00827101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«Баш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ҡорт яҙыусыларының әҫәрҙәре</w:t>
            </w: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3" w:type="dxa"/>
            <w:gridSpan w:val="3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№20</w:t>
            </w:r>
          </w:p>
        </w:tc>
        <w:tc>
          <w:tcPr>
            <w:tcW w:w="2090" w:type="dxa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Кадыргулова</w:t>
            </w:r>
            <w:proofErr w:type="spellEnd"/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53" w:type="dxa"/>
            <w:gridSpan w:val="4"/>
          </w:tcPr>
          <w:p w:rsidR="0087767F" w:rsidRPr="00D1711B" w:rsidRDefault="0087767F" w:rsidP="00D1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23.12.2019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126"/>
        <w:tblW w:w="9918" w:type="dxa"/>
        <w:tblLook w:val="04A0" w:firstRow="1" w:lastRow="0" w:firstColumn="1" w:lastColumn="0" w:noHBand="0" w:noVBand="1"/>
      </w:tblPr>
      <w:tblGrid>
        <w:gridCol w:w="562"/>
        <w:gridCol w:w="3119"/>
        <w:gridCol w:w="2551"/>
        <w:gridCol w:w="2202"/>
        <w:gridCol w:w="1484"/>
      </w:tblGrid>
      <w:tr w:rsidR="0087767F" w:rsidRPr="001F7BB2" w:rsidTr="0087767F">
        <w:tc>
          <w:tcPr>
            <w:tcW w:w="562" w:type="dxa"/>
          </w:tcPr>
          <w:p w:rsidR="0087767F" w:rsidRPr="00827101" w:rsidRDefault="00827101" w:rsidP="0082710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19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Конкурс на лучшее чтение наизусть эпоса «Урал батыр»</w:t>
            </w:r>
          </w:p>
        </w:tc>
        <w:tc>
          <w:tcPr>
            <w:tcW w:w="2551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Модельная детская библиотека №6</w:t>
            </w:r>
          </w:p>
        </w:tc>
        <w:tc>
          <w:tcPr>
            <w:tcW w:w="2202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Шакирова Г.Г.</w:t>
            </w:r>
          </w:p>
        </w:tc>
        <w:tc>
          <w:tcPr>
            <w:tcW w:w="1484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22.11.2019</w:t>
            </w:r>
          </w:p>
        </w:tc>
      </w:tr>
      <w:tr w:rsidR="0087767F" w:rsidRPr="001F7BB2" w:rsidTr="0087767F">
        <w:tc>
          <w:tcPr>
            <w:tcW w:w="562" w:type="dxa"/>
          </w:tcPr>
          <w:p w:rsidR="0087767F" w:rsidRPr="00827101" w:rsidRDefault="00827101" w:rsidP="0082710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 xml:space="preserve">Конкурс стихов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Мифтахетдина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«Башкиры, надо учиться» </w:t>
            </w:r>
          </w:p>
        </w:tc>
        <w:tc>
          <w:tcPr>
            <w:tcW w:w="2551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2202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Ишемгужина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484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21.12.2019</w:t>
            </w:r>
          </w:p>
        </w:tc>
      </w:tr>
      <w:tr w:rsidR="0087767F" w:rsidRPr="001F7BB2" w:rsidTr="0087767F">
        <w:tc>
          <w:tcPr>
            <w:tcW w:w="562" w:type="dxa"/>
          </w:tcPr>
          <w:p w:rsidR="0087767F" w:rsidRPr="00827101" w:rsidRDefault="00827101" w:rsidP="0082710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Праздник «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Шежере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байрам» по поэме Равиля Бикбаева «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Шежере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2202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Ахметова Г.Р.</w:t>
            </w:r>
          </w:p>
        </w:tc>
        <w:tc>
          <w:tcPr>
            <w:tcW w:w="1484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</w:tr>
      <w:tr w:rsidR="0087767F" w:rsidRPr="001F7BB2" w:rsidTr="0087767F">
        <w:tc>
          <w:tcPr>
            <w:tcW w:w="562" w:type="dxa"/>
          </w:tcPr>
          <w:p w:rsidR="0087767F" w:rsidRPr="00827101" w:rsidRDefault="00827101" w:rsidP="0082710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Изучение стихотворения Рами Гарипова «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тел»</w:t>
            </w:r>
          </w:p>
        </w:tc>
        <w:tc>
          <w:tcPr>
            <w:tcW w:w="2551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Библиотека МБОУ СОШ № 9</w:t>
            </w:r>
          </w:p>
        </w:tc>
        <w:tc>
          <w:tcPr>
            <w:tcW w:w="2202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 xml:space="preserve">Шакирова Г.Г., 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Шалоникова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84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</w:tr>
      <w:tr w:rsidR="0087767F" w:rsidRPr="001F7BB2" w:rsidTr="0087767F">
        <w:tc>
          <w:tcPr>
            <w:tcW w:w="562" w:type="dxa"/>
          </w:tcPr>
          <w:p w:rsidR="0087767F" w:rsidRPr="00827101" w:rsidRDefault="00827101" w:rsidP="0082710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Разучивание песни «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Шаймуратов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генерал» автора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Кадыра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2551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</w:tc>
        <w:tc>
          <w:tcPr>
            <w:tcW w:w="2202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Ахметова Д.З.</w:t>
            </w:r>
          </w:p>
        </w:tc>
        <w:tc>
          <w:tcPr>
            <w:tcW w:w="1484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</w:tr>
      <w:tr w:rsidR="0087767F" w:rsidRPr="001F7BB2" w:rsidTr="0087767F">
        <w:tc>
          <w:tcPr>
            <w:tcW w:w="562" w:type="dxa"/>
          </w:tcPr>
          <w:p w:rsidR="0087767F" w:rsidRPr="00827101" w:rsidRDefault="00827101" w:rsidP="0082710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 xml:space="preserve">Участие в НПК «Седьмые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Киекбаевские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551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Г. Стерлитамак, башкирская гимназия №3</w:t>
            </w:r>
          </w:p>
        </w:tc>
        <w:tc>
          <w:tcPr>
            <w:tcW w:w="2202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Шакирова Г.Г.</w:t>
            </w:r>
          </w:p>
        </w:tc>
        <w:tc>
          <w:tcPr>
            <w:tcW w:w="1484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21.02.2020</w:t>
            </w:r>
          </w:p>
        </w:tc>
      </w:tr>
      <w:tr w:rsidR="0087767F" w:rsidTr="0087767F">
        <w:tc>
          <w:tcPr>
            <w:tcW w:w="562" w:type="dxa"/>
          </w:tcPr>
          <w:p w:rsidR="0087767F" w:rsidRPr="00827101" w:rsidRDefault="00827101" w:rsidP="0082710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Городской конкурс юных сказителей эпоса «Урал батыр»</w:t>
            </w:r>
          </w:p>
        </w:tc>
        <w:tc>
          <w:tcPr>
            <w:tcW w:w="2551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Гимназия №4</w:t>
            </w:r>
          </w:p>
        </w:tc>
        <w:tc>
          <w:tcPr>
            <w:tcW w:w="2202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Шакирова Г.Г.</w:t>
            </w:r>
          </w:p>
        </w:tc>
        <w:tc>
          <w:tcPr>
            <w:tcW w:w="1484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</w:tr>
      <w:tr w:rsidR="0087767F" w:rsidTr="0087767F">
        <w:tc>
          <w:tcPr>
            <w:tcW w:w="562" w:type="dxa"/>
          </w:tcPr>
          <w:p w:rsidR="0087767F" w:rsidRPr="00827101" w:rsidRDefault="00827101" w:rsidP="0082710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 xml:space="preserve">Конкурс стихов по поэме Рашида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Нигмати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Ултер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улым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фашисты!»</w:t>
            </w:r>
          </w:p>
        </w:tc>
        <w:tc>
          <w:tcPr>
            <w:tcW w:w="2551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Библиотека МБОУ СОШ № 9</w:t>
            </w:r>
          </w:p>
        </w:tc>
        <w:tc>
          <w:tcPr>
            <w:tcW w:w="2202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Ишемгужина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Л.Г., </w:t>
            </w: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Шалоникова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84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</w:tc>
      </w:tr>
      <w:tr w:rsidR="0087767F" w:rsidTr="0087767F">
        <w:tc>
          <w:tcPr>
            <w:tcW w:w="562" w:type="dxa"/>
          </w:tcPr>
          <w:p w:rsidR="0087767F" w:rsidRPr="00827101" w:rsidRDefault="00827101" w:rsidP="00827101">
            <w:pPr>
              <w:ind w:lef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Республиканский  конкурс юных сказителей эпоса «Урал батыр»</w:t>
            </w:r>
          </w:p>
        </w:tc>
        <w:tc>
          <w:tcPr>
            <w:tcW w:w="2551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101">
              <w:rPr>
                <w:rFonts w:ascii="Times New Roman" w:hAnsi="Times New Roman"/>
                <w:sz w:val="24"/>
                <w:szCs w:val="24"/>
              </w:rPr>
              <w:t>Ишимбайский</w:t>
            </w:r>
            <w:proofErr w:type="spellEnd"/>
            <w:r w:rsidRPr="0082710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02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Шакирова Г.Г.</w:t>
            </w:r>
          </w:p>
        </w:tc>
        <w:tc>
          <w:tcPr>
            <w:tcW w:w="1484" w:type="dxa"/>
          </w:tcPr>
          <w:p w:rsidR="0087767F" w:rsidRPr="00827101" w:rsidRDefault="0087767F" w:rsidP="0087767F">
            <w:pPr>
              <w:rPr>
                <w:rFonts w:ascii="Times New Roman" w:hAnsi="Times New Roman"/>
                <w:sz w:val="24"/>
                <w:szCs w:val="24"/>
              </w:rPr>
            </w:pPr>
            <w:r w:rsidRPr="00827101">
              <w:rPr>
                <w:rFonts w:ascii="Times New Roman" w:hAnsi="Times New Roman"/>
                <w:sz w:val="24"/>
                <w:szCs w:val="24"/>
              </w:rPr>
              <w:t>Июнь 2020</w:t>
            </w:r>
          </w:p>
        </w:tc>
      </w:tr>
    </w:tbl>
    <w:p w:rsidR="00612D3C" w:rsidRPr="00612D3C" w:rsidRDefault="00612D3C" w:rsidP="0087767F">
      <w:pPr>
        <w:rPr>
          <w:rFonts w:ascii="Times New Roman" w:hAnsi="Times New Roman" w:cs="Times New Roman"/>
          <w:sz w:val="28"/>
        </w:rPr>
      </w:pPr>
    </w:p>
    <w:sectPr w:rsidR="00612D3C" w:rsidRPr="00612D3C" w:rsidSect="008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66A"/>
    <w:multiLevelType w:val="hybridMultilevel"/>
    <w:tmpl w:val="BD9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0D28"/>
    <w:multiLevelType w:val="hybridMultilevel"/>
    <w:tmpl w:val="B642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4631"/>
    <w:multiLevelType w:val="hybridMultilevel"/>
    <w:tmpl w:val="0C5E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33F6"/>
    <w:multiLevelType w:val="hybridMultilevel"/>
    <w:tmpl w:val="527C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6F"/>
    <w:rsid w:val="002674B5"/>
    <w:rsid w:val="0035421D"/>
    <w:rsid w:val="0043706D"/>
    <w:rsid w:val="00520D6F"/>
    <w:rsid w:val="0054145B"/>
    <w:rsid w:val="0057612D"/>
    <w:rsid w:val="005C72AF"/>
    <w:rsid w:val="00612D3C"/>
    <w:rsid w:val="00657AE7"/>
    <w:rsid w:val="00827101"/>
    <w:rsid w:val="0087767F"/>
    <w:rsid w:val="008C72EF"/>
    <w:rsid w:val="00CF21E1"/>
    <w:rsid w:val="00D1711B"/>
    <w:rsid w:val="00F1184E"/>
    <w:rsid w:val="00F9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AA3C"/>
  <w15:docId w15:val="{14287161-C66D-4403-AF19-B681DF14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F"/>
  </w:style>
  <w:style w:type="paragraph" w:styleId="3">
    <w:name w:val="heading 3"/>
    <w:basedOn w:val="a"/>
    <w:link w:val="30"/>
    <w:uiPriority w:val="9"/>
    <w:qFormat/>
    <w:rsid w:val="00F11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11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1184E"/>
    <w:rPr>
      <w:color w:val="0000FF"/>
      <w:u w:val="single"/>
    </w:rPr>
  </w:style>
  <w:style w:type="character" w:styleId="a5">
    <w:name w:val="Emphasis"/>
    <w:basedOn w:val="a0"/>
    <w:uiPriority w:val="20"/>
    <w:qFormat/>
    <w:rsid w:val="00657AE7"/>
    <w:rPr>
      <w:i/>
      <w:iCs/>
    </w:rPr>
  </w:style>
  <w:style w:type="paragraph" w:styleId="a6">
    <w:name w:val="No Spacing"/>
    <w:uiPriority w:val="1"/>
    <w:qFormat/>
    <w:rsid w:val="00657AE7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657A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877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EFB0-542B-4B51-8B5D-D7FC3DFC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kab210</dc:creator>
  <cp:keywords/>
  <dc:description/>
  <cp:lastModifiedBy>1</cp:lastModifiedBy>
  <cp:revision>4</cp:revision>
  <cp:lastPrinted>2019-12-25T20:12:00Z</cp:lastPrinted>
  <dcterms:created xsi:type="dcterms:W3CDTF">2019-12-27T09:06:00Z</dcterms:created>
  <dcterms:modified xsi:type="dcterms:W3CDTF">2020-01-09T07:24:00Z</dcterms:modified>
</cp:coreProperties>
</file>